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Гастелло, 71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Гастелло, 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72:23:0428002:1741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3503.43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3121.23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112,50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